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E1" w:rsidRDefault="00D13E02" w:rsidP="00D13E02">
      <w:pPr>
        <w:jc w:val="center"/>
        <w:rPr>
          <w:rFonts w:ascii="Times New Roman" w:hAnsi="Times New Roman" w:cs="Times New Roman"/>
          <w:b/>
        </w:rPr>
      </w:pPr>
      <w:r w:rsidRPr="00D13E02">
        <w:rPr>
          <w:rFonts w:ascii="Times New Roman" w:hAnsi="Times New Roman" w:cs="Times New Roman"/>
          <w:b/>
        </w:rPr>
        <w:t xml:space="preserve">Расписание уроков в 8,10 классе в период дистанционного обучения </w:t>
      </w:r>
      <w:proofErr w:type="gramStart"/>
      <w:r w:rsidRPr="00D13E02">
        <w:rPr>
          <w:rFonts w:ascii="Times New Roman" w:hAnsi="Times New Roman" w:cs="Times New Roman"/>
          <w:b/>
        </w:rPr>
        <w:t>( платформа</w:t>
      </w:r>
      <w:proofErr w:type="gramEnd"/>
      <w:r w:rsidRPr="00D13E02">
        <w:rPr>
          <w:rFonts w:ascii="Times New Roman" w:hAnsi="Times New Roman" w:cs="Times New Roman"/>
          <w:b/>
        </w:rPr>
        <w:t xml:space="preserve"> </w:t>
      </w:r>
      <w:r w:rsidRPr="00D13E02">
        <w:rPr>
          <w:rFonts w:ascii="Times New Roman" w:hAnsi="Times New Roman" w:cs="Times New Roman"/>
          <w:b/>
          <w:lang w:val="en-US"/>
        </w:rPr>
        <w:t>ZOOM</w:t>
      </w:r>
      <w:r w:rsidRPr="00D13E02">
        <w:rPr>
          <w:rFonts w:ascii="Times New Roman" w:hAnsi="Times New Roman" w:cs="Times New Roman"/>
          <w:b/>
        </w:rPr>
        <w:t>)</w:t>
      </w:r>
    </w:p>
    <w:p w:rsidR="00D13E02" w:rsidRDefault="00D13E02" w:rsidP="00D13E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31.01-1.02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430"/>
        <w:gridCol w:w="316"/>
        <w:gridCol w:w="1393"/>
        <w:gridCol w:w="1270"/>
        <w:gridCol w:w="1270"/>
        <w:gridCol w:w="1270"/>
      </w:tblGrid>
      <w:tr w:rsidR="00D13E02" w:rsidRPr="006A79F9" w:rsidTr="00510D37">
        <w:trPr>
          <w:trHeight w:val="396"/>
        </w:trPr>
        <w:tc>
          <w:tcPr>
            <w:tcW w:w="1430" w:type="dxa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dxa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</w:rPr>
            </w:pPr>
            <w:r w:rsidRPr="006A79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0" w:type="dxa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</w:rPr>
            </w:pPr>
            <w:r w:rsidRPr="00D13E02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270" w:type="dxa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</w:rPr>
            </w:pPr>
            <w:r w:rsidRPr="006A79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0" w:type="dxa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</w:rPr>
            </w:pPr>
            <w:r w:rsidRPr="00D13E02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194480" w:rsidRPr="00CE6A73" w:rsidTr="00510D37">
        <w:tc>
          <w:tcPr>
            <w:tcW w:w="1430" w:type="dxa"/>
            <w:vMerge w:val="restart"/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</w:rPr>
            </w:pPr>
            <w:r w:rsidRPr="006A79F9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3" w:type="dxa"/>
            <w:vMerge w:val="restart"/>
          </w:tcPr>
          <w:p w:rsidR="00194480" w:rsidRPr="00D13E02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Эл.обуч.</w:t>
            </w:r>
            <w:bookmarkStart w:id="0" w:name="_GoBack"/>
            <w:bookmarkEnd w:id="0"/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</w:tr>
      <w:tr w:rsidR="00194480" w:rsidRPr="00CE6A73" w:rsidTr="00510D37">
        <w:tc>
          <w:tcPr>
            <w:tcW w:w="1430" w:type="dxa"/>
            <w:vMerge/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3" w:type="dxa"/>
            <w:vMerge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Общество </w:t>
            </w:r>
            <w:r w:rsidRPr="00CE6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10.00-10.30</w:t>
            </w:r>
          </w:p>
        </w:tc>
      </w:tr>
      <w:tr w:rsidR="00194480" w:rsidRPr="00CE6A73" w:rsidTr="00510D37">
        <w:tc>
          <w:tcPr>
            <w:tcW w:w="1430" w:type="dxa"/>
            <w:vMerge/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3" w:type="dxa"/>
            <w:vMerge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11.00-11.30</w:t>
            </w:r>
          </w:p>
        </w:tc>
      </w:tr>
      <w:tr w:rsidR="00194480" w:rsidRPr="00CE6A73" w:rsidTr="00510D37">
        <w:tc>
          <w:tcPr>
            <w:tcW w:w="1430" w:type="dxa"/>
            <w:vMerge/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3" w:type="dxa"/>
            <w:vMerge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12.00-12.30</w:t>
            </w:r>
          </w:p>
        </w:tc>
      </w:tr>
      <w:tr w:rsidR="00194480" w:rsidRPr="00CE6A73" w:rsidTr="00510D37">
        <w:tc>
          <w:tcPr>
            <w:tcW w:w="1430" w:type="dxa"/>
            <w:vMerge/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3" w:type="dxa"/>
            <w:vMerge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 </w:t>
            </w:r>
            <w:r w:rsidRPr="00CE6A73">
              <w:rPr>
                <w:rFonts w:ascii="Times New Roman" w:hAnsi="Times New Roman" w:cs="Times New Roman"/>
                <w:i/>
                <w:sz w:val="20"/>
              </w:rPr>
              <w:t>Б/Ф/И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Эл.об</w:t>
            </w:r>
            <w:proofErr w:type="spellEnd"/>
          </w:p>
        </w:tc>
      </w:tr>
      <w:tr w:rsidR="00194480" w:rsidRPr="00CE6A73" w:rsidTr="00510D37">
        <w:tc>
          <w:tcPr>
            <w:tcW w:w="1430" w:type="dxa"/>
            <w:vMerge/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93" w:type="dxa"/>
            <w:vMerge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 </w:t>
            </w:r>
            <w:r w:rsidRPr="00CE6A73">
              <w:rPr>
                <w:rFonts w:ascii="Times New Roman" w:hAnsi="Times New Roman" w:cs="Times New Roman"/>
                <w:i/>
                <w:sz w:val="20"/>
              </w:rPr>
              <w:t>Б/Ф/И</w:t>
            </w:r>
          </w:p>
        </w:tc>
        <w:tc>
          <w:tcPr>
            <w:tcW w:w="1270" w:type="dxa"/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Эл.об</w:t>
            </w:r>
            <w:proofErr w:type="spellEnd"/>
          </w:p>
        </w:tc>
      </w:tr>
      <w:tr w:rsidR="00194480" w:rsidRPr="00CE6A73" w:rsidTr="00510D37"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94480" w:rsidRPr="006A79F9" w:rsidRDefault="00194480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  <w:r w:rsidRPr="00CE6A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94480" w:rsidRPr="00CE6A73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94480" w:rsidRDefault="00194480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E02" w:rsidRPr="00CE6A73" w:rsidTr="00510D37">
        <w:trPr>
          <w:trHeight w:val="100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D13E02" w:rsidRPr="00CE6A73" w:rsidTr="00510D37">
        <w:tc>
          <w:tcPr>
            <w:tcW w:w="1430" w:type="dxa"/>
            <w:vMerge w:val="restart"/>
            <w:shd w:val="clear" w:color="auto" w:fill="auto"/>
          </w:tcPr>
          <w:p w:rsidR="00D13E02" w:rsidRPr="006A79F9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Вторник </w:t>
            </w:r>
          </w:p>
        </w:tc>
        <w:tc>
          <w:tcPr>
            <w:tcW w:w="316" w:type="dxa"/>
            <w:shd w:val="clear" w:color="auto" w:fill="auto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70" w:type="dxa"/>
            <w:shd w:val="clear" w:color="auto" w:fill="auto"/>
          </w:tcPr>
          <w:p w:rsidR="00D13E02" w:rsidRPr="00CE6A73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270" w:type="dxa"/>
          </w:tcPr>
          <w:p w:rsidR="00D13E02" w:rsidRPr="001F681C" w:rsidRDefault="00D13E02" w:rsidP="009B7DE7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10.00-10.30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 w:rsidRPr="001F681C">
              <w:rPr>
                <w:rFonts w:ascii="Times New Roman" w:hAnsi="Times New Roman" w:cs="Times New Roman"/>
                <w:i/>
                <w:sz w:val="20"/>
              </w:rPr>
              <w:t xml:space="preserve">ЭК </w:t>
            </w:r>
            <w:proofErr w:type="spellStart"/>
            <w:r w:rsidRPr="001F681C">
              <w:rPr>
                <w:rFonts w:ascii="Times New Roman" w:hAnsi="Times New Roman" w:cs="Times New Roman"/>
                <w:i/>
                <w:sz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0" w:type="dxa"/>
          </w:tcPr>
          <w:p w:rsidR="00D13E02" w:rsidRPr="001F681C" w:rsidRDefault="00D13E02" w:rsidP="009B7DE7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10.00 -10.30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11.00-11.30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11.00-11.30</w:t>
            </w:r>
          </w:p>
        </w:tc>
      </w:tr>
      <w:tr w:rsidR="00D13E02" w:rsidTr="00D13E02">
        <w:trPr>
          <w:trHeight w:val="323"/>
        </w:trPr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/лит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12.00-12.30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12.00-12.30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яз.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13.00-13.30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13.00-13.30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14.00-14.30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14.00-14.30</w:t>
            </w:r>
          </w:p>
        </w:tc>
      </w:tr>
      <w:tr w:rsidR="00D13E02" w:rsidTr="00510D37"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E02" w:rsidRPr="00DE054B" w:rsidTr="00510D37">
        <w:tc>
          <w:tcPr>
            <w:tcW w:w="1430" w:type="dxa"/>
            <w:shd w:val="clear" w:color="auto" w:fill="000000" w:themeFill="text1"/>
          </w:tcPr>
          <w:p w:rsidR="00D13E02" w:rsidRPr="00DE054B" w:rsidRDefault="00D13E02" w:rsidP="009B7DE7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D13E02" w:rsidRPr="00DE054B" w:rsidRDefault="00D13E02" w:rsidP="009B7DE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93" w:type="dxa"/>
            <w:shd w:val="clear" w:color="auto" w:fill="000000" w:themeFill="text1"/>
          </w:tcPr>
          <w:p w:rsidR="00D13E02" w:rsidRPr="00DE054B" w:rsidRDefault="00D13E02" w:rsidP="009B7DE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70" w:type="dxa"/>
            <w:shd w:val="clear" w:color="auto" w:fill="000000" w:themeFill="text1"/>
          </w:tcPr>
          <w:p w:rsidR="00D13E02" w:rsidRPr="00DE054B" w:rsidRDefault="00D13E02" w:rsidP="009B7DE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70" w:type="dxa"/>
            <w:shd w:val="clear" w:color="auto" w:fill="000000" w:themeFill="text1"/>
          </w:tcPr>
          <w:p w:rsidR="00D13E02" w:rsidRPr="00DE054B" w:rsidRDefault="00D13E02" w:rsidP="009B7DE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70" w:type="dxa"/>
            <w:shd w:val="clear" w:color="auto" w:fill="000000" w:themeFill="text1"/>
          </w:tcPr>
          <w:p w:rsidR="00D13E02" w:rsidRPr="00DE054B" w:rsidRDefault="00D13E02" w:rsidP="009B7DE7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13E02" w:rsidTr="00510D37">
        <w:tc>
          <w:tcPr>
            <w:tcW w:w="1430" w:type="dxa"/>
            <w:vMerge w:val="restart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Среда </w:t>
            </w: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10.00-10.30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10.00-10.30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11.00-11.30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Общество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11.00-11.30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12.00-12.30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12.00-12.30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13.00-13.30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13.00-13.30</w:t>
            </w:r>
          </w:p>
        </w:tc>
      </w:tr>
      <w:tr w:rsidR="00D13E02" w:rsidTr="00510D37">
        <w:tc>
          <w:tcPr>
            <w:tcW w:w="1430" w:type="dxa"/>
            <w:vMerge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14.00-14.30</w:t>
            </w:r>
          </w:p>
        </w:tc>
        <w:tc>
          <w:tcPr>
            <w:tcW w:w="1270" w:type="dxa"/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1270" w:type="dxa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14.00-14.30</w:t>
            </w:r>
          </w:p>
        </w:tc>
      </w:tr>
      <w:tr w:rsidR="00D13E02" w:rsidTr="00510D37"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13E02" w:rsidRDefault="00D13E02" w:rsidP="009B7D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3E02" w:rsidRPr="00D13E02" w:rsidRDefault="00D13E02" w:rsidP="00D13E02">
      <w:pPr>
        <w:rPr>
          <w:rFonts w:ascii="Times New Roman" w:hAnsi="Times New Roman" w:cs="Times New Roman"/>
          <w:b/>
        </w:rPr>
      </w:pPr>
    </w:p>
    <w:sectPr w:rsidR="00D13E02" w:rsidRPr="00D13E02" w:rsidSect="00D13E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B5"/>
    <w:rsid w:val="00194480"/>
    <w:rsid w:val="00195FE1"/>
    <w:rsid w:val="00D13E02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04AC"/>
  <w15:chartTrackingRefBased/>
  <w15:docId w15:val="{859A5EBB-E06E-4258-A9E7-7EEAAFE9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2022-01-30T12:38:00Z</dcterms:created>
  <dcterms:modified xsi:type="dcterms:W3CDTF">2022-01-30T12:49:00Z</dcterms:modified>
</cp:coreProperties>
</file>